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608" w:rsidRDefault="00BF7608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:rsidR="00BF7608" w:rsidRDefault="00BF7608">
      <w:pPr>
        <w:spacing w:after="120"/>
        <w:jc w:val="center"/>
      </w:pPr>
      <w:r>
        <w:rPr>
          <w:rFonts w:hint="eastAsia"/>
        </w:rPr>
        <w:t>液化天然ガス販売事業許可に係る意見書交付申請書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5624"/>
      </w:tblGrid>
      <w:tr w:rsidR="00BF7608">
        <w:tblPrEx>
          <w:tblCellMar>
            <w:top w:w="0" w:type="dxa"/>
            <w:bottom w:w="0" w:type="dxa"/>
          </w:tblCellMar>
        </w:tblPrEx>
        <w:trPr>
          <w:cantSplit/>
          <w:trHeight w:val="5012"/>
        </w:trPr>
        <w:tc>
          <w:tcPr>
            <w:tcW w:w="8524" w:type="dxa"/>
            <w:gridSpan w:val="2"/>
          </w:tcPr>
          <w:p w:rsidR="00BF7608" w:rsidRDefault="00BF7608">
            <w:pPr>
              <w:spacing w:before="240"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F7608" w:rsidRDefault="00BF7608">
            <w:pPr>
              <w:spacing w:line="360" w:lineRule="auto"/>
            </w:pPr>
          </w:p>
          <w:p w:rsidR="00BF7608" w:rsidRDefault="00BF7608">
            <w:pPr>
              <w:spacing w:line="360" w:lineRule="auto"/>
            </w:pPr>
            <w:r>
              <w:rPr>
                <w:rFonts w:hint="eastAsia"/>
              </w:rPr>
              <w:t xml:space="preserve">　那賀町消防長　殿</w:t>
            </w:r>
          </w:p>
          <w:p w:rsidR="00BF7608" w:rsidRDefault="00BF7608">
            <w:pPr>
              <w:spacing w:line="360" w:lineRule="auto"/>
            </w:pPr>
          </w:p>
          <w:p w:rsidR="00BF7608" w:rsidRDefault="00BF7608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BF7608" w:rsidRDefault="00BF7608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B3576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</w:p>
          <w:p w:rsidR="00BF7608" w:rsidRDefault="00BF7608">
            <w:pPr>
              <w:spacing w:line="360" w:lineRule="auto"/>
            </w:pPr>
          </w:p>
          <w:p w:rsidR="00BF7608" w:rsidRDefault="00BF7608">
            <w:pPr>
              <w:spacing w:line="360" w:lineRule="auto"/>
            </w:pPr>
          </w:p>
          <w:p w:rsidR="00BF7608" w:rsidRDefault="00BF7608">
            <w:pPr>
              <w:spacing w:line="360" w:lineRule="auto"/>
            </w:pPr>
            <w:r>
              <w:rPr>
                <w:rFonts w:hint="eastAsia"/>
              </w:rPr>
              <w:t xml:space="preserve">　液化天然ガスの保安の確保及び取引の適正化に関する法律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42</w:t>
            </w:r>
            <w:r>
              <w:rPr>
                <w:rFonts w:hint="eastAsia"/>
              </w:rPr>
              <w:t>年法律第</w:t>
            </w:r>
            <w:r>
              <w:t>149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に定めるところにより，液化石油ガスの販売事業の許可を受けたいので，同法第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項に定める意見書を交付されたく，別添関係書類を添えて申請いたします。</w:t>
            </w:r>
          </w:p>
        </w:tc>
      </w:tr>
      <w:tr w:rsidR="00BF7608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900" w:type="dxa"/>
          </w:tcPr>
          <w:p w:rsidR="00BF7608" w:rsidRDefault="00BF7608">
            <w:pPr>
              <w:spacing w:before="60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624" w:type="dxa"/>
          </w:tcPr>
          <w:p w:rsidR="00BF7608" w:rsidRDefault="00BF7608">
            <w:pPr>
              <w:spacing w:before="6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F7608">
        <w:tblPrEx>
          <w:tblCellMar>
            <w:top w:w="0" w:type="dxa"/>
            <w:bottom w:w="0" w:type="dxa"/>
          </w:tblCellMar>
        </w:tblPrEx>
        <w:trPr>
          <w:cantSplit/>
          <w:trHeight w:val="1685"/>
        </w:trPr>
        <w:tc>
          <w:tcPr>
            <w:tcW w:w="2900" w:type="dxa"/>
          </w:tcPr>
          <w:p w:rsidR="00BF7608" w:rsidRDefault="00BF7608">
            <w:r>
              <w:rPr>
                <w:rFonts w:hint="eastAsia"/>
              </w:rPr>
              <w:t xml:space="preserve">　</w:t>
            </w:r>
          </w:p>
        </w:tc>
        <w:tc>
          <w:tcPr>
            <w:tcW w:w="5624" w:type="dxa"/>
          </w:tcPr>
          <w:p w:rsidR="00BF7608" w:rsidRDefault="00BF7608">
            <w:r>
              <w:rPr>
                <w:rFonts w:hint="eastAsia"/>
              </w:rPr>
              <w:t xml:space="preserve">　</w:t>
            </w:r>
          </w:p>
        </w:tc>
      </w:tr>
    </w:tbl>
    <w:p w:rsidR="00BF7608" w:rsidRDefault="00BF7608">
      <w:r>
        <w:rPr>
          <w:rFonts w:hint="eastAsia"/>
        </w:rPr>
        <w:t>備考</w:t>
      </w:r>
    </w:p>
    <w:p w:rsidR="00BF7608" w:rsidRDefault="00BF760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BF7608" w:rsidRDefault="00BF7608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※印の欄は記入しないこと。</w:t>
      </w:r>
    </w:p>
    <w:sectPr w:rsidR="00BF760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A48" w:rsidRDefault="00E83A48" w:rsidP="00EB760E">
      <w:r>
        <w:separator/>
      </w:r>
    </w:p>
  </w:endnote>
  <w:endnote w:type="continuationSeparator" w:id="0">
    <w:p w:rsidR="00E83A48" w:rsidRDefault="00E83A48" w:rsidP="00EB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A48" w:rsidRDefault="00E83A48" w:rsidP="00EB760E">
      <w:r>
        <w:separator/>
      </w:r>
    </w:p>
  </w:footnote>
  <w:footnote w:type="continuationSeparator" w:id="0">
    <w:p w:rsidR="00E83A48" w:rsidRDefault="00E83A48" w:rsidP="00EB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08"/>
    <w:rsid w:val="002E6449"/>
    <w:rsid w:val="00BF7608"/>
    <w:rsid w:val="00E83A48"/>
    <w:rsid w:val="00EB760E"/>
    <w:rsid w:val="00FB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6019F"/>
  <w14:defaultImageDpi w14:val="0"/>
  <w15:docId w15:val="{16854F4A-7A2F-44BA-84E3-4FF58465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NCLJ914</dc:creator>
  <cp:keywords/>
  <dc:description/>
  <cp:lastModifiedBy>NCLJ914</cp:lastModifiedBy>
  <cp:revision>2</cp:revision>
  <dcterms:created xsi:type="dcterms:W3CDTF">2022-02-22T02:31:00Z</dcterms:created>
  <dcterms:modified xsi:type="dcterms:W3CDTF">2022-02-22T02:31:00Z</dcterms:modified>
</cp:coreProperties>
</file>